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91" w:rsidRDefault="002F1C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1C91" w:rsidRDefault="002F1C91">
      <w:pPr>
        <w:pStyle w:val="ConsPlusNormal"/>
        <w:jc w:val="both"/>
        <w:outlineLvl w:val="0"/>
      </w:pPr>
    </w:p>
    <w:p w:rsidR="002F1C91" w:rsidRDefault="002F1C9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2F1C91" w:rsidRDefault="002F1C91">
      <w:pPr>
        <w:pStyle w:val="ConsPlusNormal"/>
        <w:jc w:val="both"/>
      </w:pPr>
      <w:r>
        <w:t>Республики Беларусь 29 июня 2017 г. N 8/32183</w:t>
      </w:r>
    </w:p>
    <w:p w:rsidR="002F1C91" w:rsidRDefault="002F1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Title"/>
        <w:jc w:val="center"/>
      </w:pPr>
      <w:r>
        <w:t>ПОСТАНОВЛЕНИЕ МИНИСТЕРСТВА ОБРАЗОВАНИЯ РЕСПУБЛИКИ БЕЛАРУСЬ</w:t>
      </w:r>
    </w:p>
    <w:p w:rsidR="002F1C91" w:rsidRDefault="002F1C91">
      <w:pPr>
        <w:pStyle w:val="ConsPlusTitle"/>
        <w:jc w:val="center"/>
      </w:pPr>
      <w:r>
        <w:t>8 июня 2017 г. N 58</w:t>
      </w:r>
    </w:p>
    <w:p w:rsidR="002F1C91" w:rsidRDefault="002F1C91">
      <w:pPr>
        <w:pStyle w:val="ConsPlusTitle"/>
        <w:jc w:val="center"/>
      </w:pPr>
    </w:p>
    <w:p w:rsidR="002F1C91" w:rsidRDefault="002F1C91">
      <w:pPr>
        <w:pStyle w:val="ConsPlusTitle"/>
        <w:jc w:val="center"/>
      </w:pPr>
      <w:r>
        <w:t>О ВНЕСЕНИИ ИЗМЕНЕНИЙ И ДОПОЛНЕНИЯ В ПОСТАНОВЛЕНИЕ МИНИСТЕРСТВА ОБРАЗОВАНИЯ РЕСПУБЛИКИ БЕЛАРУСЬ ОТ 27 ИЮЛЯ 2011 Г. N 194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абзацев пятого</w:t>
        </w:r>
      </w:hyperlink>
      <w:r>
        <w:t xml:space="preserve"> и </w:t>
      </w:r>
      <w:hyperlink r:id="rId6" w:history="1">
        <w:r>
          <w:rPr>
            <w:color w:val="0000FF"/>
          </w:rPr>
          <w:t>шестого подпункта 1.1 пункта 1</w:t>
        </w:r>
      </w:hyperlink>
      <w:r>
        <w:t xml:space="preserve"> постановления Совета Министров Республики Беларусь от 19 июля 2011 г. N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2F1C91" w:rsidRDefault="002F1C91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Министерства образования Республики Беларусь от 27 июля 2011 г. N 194 "О документах об образовании, приложениях к ним, золотой, серебряной медалях и документах об обучении" (Национальный реестр правовых актов Республики Беларусь, 2011 г., N 134, 8/24325) следующие изменения и дополнение:</w:t>
      </w:r>
    </w:p>
    <w:p w:rsidR="002F1C91" w:rsidRDefault="002F1C91">
      <w:pPr>
        <w:pStyle w:val="ConsPlusNormal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9" w:history="1">
        <w:r>
          <w:rPr>
            <w:color w:val="0000FF"/>
          </w:rPr>
          <w:t>5</w:t>
        </w:r>
      </w:hyperlink>
      <w:r>
        <w:t xml:space="preserve"> к этому постановлению изложить в следующей редакции: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right"/>
      </w:pPr>
      <w:r>
        <w:t>"Приложение 1</w:t>
      </w:r>
    </w:p>
    <w:p w:rsidR="002F1C91" w:rsidRDefault="002F1C91">
      <w:pPr>
        <w:pStyle w:val="ConsPlusNormal"/>
        <w:jc w:val="right"/>
      </w:pPr>
      <w:r>
        <w:t>к постановлению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27.07.2011 N 194</w:t>
      </w:r>
    </w:p>
    <w:p w:rsidR="002F1C91" w:rsidRDefault="002F1C91">
      <w:pPr>
        <w:pStyle w:val="ConsPlusNormal"/>
        <w:jc w:val="right"/>
      </w:pPr>
      <w:r>
        <w:t>(в редакции постановления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08.06.2017 N 58)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center"/>
      </w:pPr>
      <w:r>
        <w:rPr>
          <w:b/>
        </w:rPr>
        <w:t>Образец свидетельства об общем базовом образовании</w:t>
      </w:r>
    </w:p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4592"/>
      </w:tblGrid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ПАСВЕДЧАННЕ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аб агульнай базавай адукацыi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працоўнае навучанне _________________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чарчэнне ____________________________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Сапраўднае пасведчанне атрыма 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фiзiчная культура i здароўе 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нараджэння, як __ закончы 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 20 __ годзе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Акрамя таго, паспяхова засвоi 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lastRenderedPageBreak/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t>з наступнымi адзнакамi: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лiтаратура 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замежная мова (_____) 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Кiраўнiк установы адукацыi 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матэматыка 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Класны кiраўнiк ______________________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гiсторыя Беларусi 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сусветная гiсторыя 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Выдадзена ___ ______________ 20 ____ г.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геаграфiя 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Рэгiстрацыйны N _____________________</w:t>
            </w: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фiзiка 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хiмiя ________________________________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</w:t>
            </w:r>
          </w:p>
        </w:tc>
      </w:tr>
    </w:tbl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СВИДЕТЕЛЬСТВО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об общем базовом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трудовое обучение 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черчение 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Настоящее свидетельство получил 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физическая культура и здоровье 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Кроме того, успешно усвоил 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lastRenderedPageBreak/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Руководитель учреждения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образования 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Классный руководитель 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история Беларуси_____________________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Выдано _____ ______________ 20 _____ г.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Регистрационный N 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химия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</w:t>
            </w:r>
          </w:p>
        </w:tc>
      </w:tr>
    </w:tbl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right"/>
      </w:pPr>
      <w:r>
        <w:t>Приложение 2</w:t>
      </w:r>
    </w:p>
    <w:p w:rsidR="002F1C91" w:rsidRDefault="002F1C91">
      <w:pPr>
        <w:pStyle w:val="ConsPlusNormal"/>
        <w:jc w:val="right"/>
      </w:pPr>
      <w:r>
        <w:t>к постановлению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27.07.2011 N 194</w:t>
      </w:r>
    </w:p>
    <w:p w:rsidR="002F1C91" w:rsidRDefault="002F1C91">
      <w:pPr>
        <w:pStyle w:val="ConsPlusNormal"/>
        <w:jc w:val="right"/>
      </w:pPr>
      <w:r>
        <w:t>(в редакции постановления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08.06.2017 N 58)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center"/>
      </w:pPr>
      <w:r>
        <w:rPr>
          <w:b/>
        </w:rPr>
        <w:t>Образец свидетельства об общем базовом образовании с отличием</w:t>
      </w:r>
    </w:p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ПАСВЕДЧАННЕ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аб агульнай базавай адукацыi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працоўнае навучанне 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з адзнакай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чарчэнне 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фiзiчная культура i здароўе 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Сапраўднае пасведчанне атрыма 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нараджэння, як __ закончы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lastRenderedPageBreak/>
              <w:t>у 20 __ годзе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Акрамя таго, паспяхова засвоi 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t>з наступнымi адзнакамi: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лiтаратура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замежная мова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Кiраўнiк установы адукацыi 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матэматыка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Класны кiраўнiк 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гiсторыя Беларусi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сусветная гiсторыя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Выдадзена ____ ______________ 20____ г.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геаграфiя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Рэгiстрацыйны N 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фiзiка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хiмiя 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</w:t>
            </w:r>
          </w:p>
        </w:tc>
      </w:tr>
    </w:tbl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СВИДЕТЕЛЬСТВО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об общем базовом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трудовое обучение 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с отличием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черчение 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физическая культура и здоровье 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Настоящее свидетельство получил 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Кроме того, успешно усвоил 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Руководитель учреждения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образования 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Классный руководитель 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Выдано ____ _________________ 20 ___ г.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Регистрационный N 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химия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</w:t>
            </w:r>
          </w:p>
        </w:tc>
      </w:tr>
    </w:tbl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right"/>
      </w:pPr>
      <w:r>
        <w:t>Приложение 3</w:t>
      </w:r>
    </w:p>
    <w:p w:rsidR="002F1C91" w:rsidRDefault="002F1C91">
      <w:pPr>
        <w:pStyle w:val="ConsPlusNormal"/>
        <w:jc w:val="right"/>
      </w:pPr>
      <w:r>
        <w:t>к постановлению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27.07.2011 N 194</w:t>
      </w:r>
    </w:p>
    <w:p w:rsidR="002F1C91" w:rsidRDefault="002F1C91">
      <w:pPr>
        <w:pStyle w:val="ConsPlusNormal"/>
        <w:jc w:val="right"/>
      </w:pPr>
      <w:r>
        <w:t>(в редакции постановления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08.06.2017 N 58)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center"/>
      </w:pPr>
      <w:r>
        <w:rPr>
          <w:b/>
        </w:rPr>
        <w:t>Образец аттестата об общем среднем образовании</w:t>
      </w:r>
    </w:p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АТЭСТАТ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аб агульнай сярэдняй адукацыi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хiмiя 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фiзiчная культура i здароўе 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Сапраўдны атэстат атрыма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дапрызыўная i медыцынская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падрыхтоўка 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нараджэння, як __ закончы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 20 __ годзе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Акрамя таго, вывучы ___ на павышаным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узроўнi 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з наступнымi адзнакамi: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паспяхова засвоi 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лiтаратура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Сярэднi бал атэстата 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замежная мова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матэматыка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гiсторыя Беларусi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Кiраўнiк установы адукацыi 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сусветная гiсторыя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Класны кiраўнiк 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геаграфiя 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Выдадзены ____ _____________ 20 ____ г.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Рэгiстрацыйны N 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фiзiка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астраномiя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</w:t>
            </w:r>
          </w:p>
        </w:tc>
      </w:tr>
    </w:tbl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АТТЕСТАТ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об общем среднем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химия 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физическая культура и здоровье 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Настоящий аттестат получил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допризывная и медицинская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подготовка 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Кроме того, изучил___ на повышенном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уровне 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успешно усвоил 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Средний балл аттестата 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Руководитель учреждения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образования 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Классный руководитель 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Выдан _____ ________________ 20 ____ г.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Регистрационный N 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астрономия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</w:t>
            </w:r>
          </w:p>
        </w:tc>
      </w:tr>
    </w:tbl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right"/>
      </w:pPr>
      <w:r>
        <w:t>Приложение 4</w:t>
      </w:r>
    </w:p>
    <w:p w:rsidR="002F1C91" w:rsidRDefault="002F1C91">
      <w:pPr>
        <w:pStyle w:val="ConsPlusNormal"/>
        <w:jc w:val="right"/>
      </w:pPr>
      <w:r>
        <w:t>к постановлению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27.07.2011 N 194</w:t>
      </w:r>
    </w:p>
    <w:p w:rsidR="002F1C91" w:rsidRDefault="002F1C91">
      <w:pPr>
        <w:pStyle w:val="ConsPlusNormal"/>
        <w:jc w:val="right"/>
      </w:pPr>
      <w:r>
        <w:t>(в редакции постановления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08.06.2017 N 58)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center"/>
      </w:pPr>
      <w:r>
        <w:rPr>
          <w:b/>
        </w:rPr>
        <w:t>Образец аттестата об общем среднем образовании особого образца с награждением золотой медалью</w:t>
      </w:r>
    </w:p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АТЭСТАТ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аб агульнай сярэдняй адукацыi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хiмiя 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фiзiчная культура i здароўе 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Сапраўдны атэстат атрыма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дапрызыўная i медыцынская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падрыхтоўка 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нараджэння, як __ закончы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 20__ годзе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Акрамя таго, вывучы___ на павышаным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узроўнi 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t>з наступнымi адзнакамi: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паспяхова засвоi 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лiтаратура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Сярэднi бал атэстата 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замежная мова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Узнагароджан ________ залатым медалём.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матэматыка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гiсторыя Беларусi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Кiраўнiк установы адукацыi 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сусветная гiсторыя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Класны кiраўнiк 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геаграфiя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Выдадзены ____ _____________ 20 ____ г.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Рэгiстрацыйны N 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фiзiка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астраномiя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</w:t>
            </w:r>
          </w:p>
        </w:tc>
      </w:tr>
    </w:tbl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АТТЕСТАТ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об общем среднем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химия 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физическая культура и здоровье 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Настоящий аттестат получил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допризывная и медицинская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подготовка 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Кроме того, изучил _____ на повышенном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уровне 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успешно усвоил 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Средний балл аттестата 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Награжден ___________ золотой медалью.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Руководитель учреждения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образования 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Классный руководитель 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Выдан ____ _________________ 20 ____ г.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Регистрационный N 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астрономия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</w:t>
            </w:r>
          </w:p>
        </w:tc>
      </w:tr>
    </w:tbl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right"/>
      </w:pPr>
      <w:r>
        <w:t>Приложение 5</w:t>
      </w:r>
    </w:p>
    <w:p w:rsidR="002F1C91" w:rsidRDefault="002F1C91">
      <w:pPr>
        <w:pStyle w:val="ConsPlusNormal"/>
        <w:jc w:val="right"/>
      </w:pPr>
      <w:r>
        <w:t>к постановлению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27.07.2011 N 194</w:t>
      </w:r>
    </w:p>
    <w:p w:rsidR="002F1C91" w:rsidRDefault="002F1C91">
      <w:pPr>
        <w:pStyle w:val="ConsPlusNormal"/>
        <w:jc w:val="right"/>
      </w:pPr>
      <w:r>
        <w:t>(в редакции постановления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08.06.2017 N 58)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center"/>
      </w:pPr>
      <w:r>
        <w:rPr>
          <w:b/>
        </w:rPr>
        <w:t>Образец аттестата об общем среднем образовании особого образца с награждением серебряной медалью</w:t>
      </w:r>
    </w:p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АТЭСТАТ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аб агульнай сярэдняй адукацыi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хiмiя 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фiзiчная культура i здароўе 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Сапраўдны атэстат атрыма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дапрызыўная i медыцынская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падрыхтоўка 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нараджэння, як __ закончы 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 20 __ годзе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Акрамя таго, вывучы ___ на павышаным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узроўнi 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t>з наступнымi адзнакамi: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паспяхова засвоi 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мова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беларуская лiтаратура 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мова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руская лiтаратура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Сярэднi бал атэстата 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замежная мова (_____)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Узнагароджан ___ сярэбраным медалём.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матэматыка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iнфарматыка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гiсторыя Беларусi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Кiраўнiк установы адукацыi 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сусветная гiсторыя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Класны кiраўнiк 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грамадазнаўства 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геаграфiя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Выдадзены ____ _____________ 20 ____ г.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бiялогiя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Рэгiстрацыйны N 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фiзiка 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астраномiя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</w:t>
            </w:r>
          </w:p>
        </w:tc>
      </w:tr>
    </w:tbl>
    <w:p w:rsidR="002F1C91" w:rsidRDefault="002F1C9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АТТЕСТАТ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об общем среднем образовании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химия 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физическая культура и здоровье 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Настоящий аттестат получил 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допризывная и медицинская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подготовка 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года рождения, окончивш _______ 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20 __ году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lastRenderedPageBreak/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Кроме того, изучил _____ на повышенном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уровне 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со следующими отметками: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успешно усвоил________________________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белорусский язык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белорусская литература 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русский язык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____________________________________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русская литература 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Средний балл аттестата 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иностранный язык (_____) 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Награжден ________ серебряной медалью.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математика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М.П.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информатика 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Руководитель учреждения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история Беларуси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образования _________________________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всемирная история 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Классный руководитель 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обществоведение 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география 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Выдан _____ ________________ 20 ____ г.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биология 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Регистрационный N __________________</w:t>
            </w: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физика ______________________________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</w:p>
        </w:tc>
      </w:tr>
      <w:tr w:rsidR="002F1C91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астрономия __________________________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C N 0000000";</w:t>
            </w:r>
          </w:p>
        </w:tc>
      </w:tr>
    </w:tbl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приложения 49</w:t>
        </w:r>
      </w:hyperlink>
      <w:r>
        <w:t xml:space="preserve"> и </w:t>
      </w:r>
      <w:hyperlink r:id="rId11" w:history="1">
        <w:r>
          <w:rPr>
            <w:color w:val="0000FF"/>
          </w:rPr>
          <w:t>50</w:t>
        </w:r>
      </w:hyperlink>
      <w:r>
        <w:t xml:space="preserve"> к этому постановлению изложить в следующей редакции: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right"/>
      </w:pPr>
      <w:r>
        <w:t>"Приложение 49</w:t>
      </w:r>
    </w:p>
    <w:p w:rsidR="002F1C91" w:rsidRDefault="002F1C91">
      <w:pPr>
        <w:pStyle w:val="ConsPlusNormal"/>
        <w:jc w:val="right"/>
      </w:pPr>
      <w:r>
        <w:t>к постановлению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27.07.2011 N 194</w:t>
      </w:r>
    </w:p>
    <w:p w:rsidR="002F1C91" w:rsidRDefault="002F1C91">
      <w:pPr>
        <w:pStyle w:val="ConsPlusNormal"/>
        <w:jc w:val="right"/>
      </w:pPr>
      <w:r>
        <w:t>(в редакции постановления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08.06.2017 N 58)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center"/>
      </w:pPr>
      <w:r>
        <w:rPr>
          <w:b/>
        </w:rPr>
        <w:t>Образец удостоверения о специальной подготовке</w:t>
      </w:r>
    </w:p>
    <w:p w:rsidR="002F1C91" w:rsidRDefault="002F1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F1C91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F1C91" w:rsidRDefault="002F1C91">
            <w:pPr>
              <w:pStyle w:val="ConsPlusNormal"/>
              <w:jc w:val="center"/>
            </w:pPr>
            <w:r>
              <w:t>РЭСПУБЛIКА БЕЛАРУСЬ</w:t>
            </w:r>
          </w:p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ПАСВЕДЧАННЕ</w:t>
            </w:r>
          </w:p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аб спецыяльнай падрыхтоўцы</w:t>
            </w:r>
          </w:p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N 0000000</w:t>
            </w:r>
          </w:p>
          <w:p w:rsidR="002F1C91" w:rsidRDefault="002F1C91">
            <w:pPr>
              <w:pStyle w:val="ConsPlusNormal"/>
            </w:pPr>
          </w:p>
          <w:p w:rsidR="002F1C91" w:rsidRDefault="002F1C91">
            <w:pPr>
              <w:pStyle w:val="ConsPlusNormal"/>
            </w:pPr>
            <w:r>
              <w:t xml:space="preserve">Сапраўднае пасведчанне выдадзена </w:t>
            </w:r>
            <w:r>
              <w:lastRenderedPageBreak/>
              <w:t>____________________________________</w:t>
            </w:r>
          </w:p>
          <w:p w:rsidR="002F1C91" w:rsidRDefault="002F1C91">
            <w:pPr>
              <w:pStyle w:val="ConsPlusNormal"/>
              <w:jc w:val="center"/>
            </w:pPr>
            <w:r>
              <w:t>(прозвiшча, уласнае iмя,</w:t>
            </w:r>
          </w:p>
          <w:p w:rsidR="002F1C91" w:rsidRDefault="002F1C91">
            <w:pPr>
              <w:pStyle w:val="ConsPlusNormal"/>
            </w:pPr>
            <w:r>
              <w:t>____________________________________</w:t>
            </w:r>
          </w:p>
          <w:p w:rsidR="002F1C91" w:rsidRDefault="002F1C91">
            <w:pPr>
              <w:pStyle w:val="ConsPlusNormal"/>
              <w:jc w:val="center"/>
            </w:pPr>
            <w:r>
              <w:t>iмя па бацьку (пры наяўнасцi)</w:t>
            </w:r>
          </w:p>
          <w:p w:rsidR="002F1C91" w:rsidRDefault="002F1C91">
            <w:pPr>
              <w:pStyle w:val="ConsPlusNormal"/>
            </w:pPr>
            <w:r>
              <w:t>у тым, што ён (яна) з __ __________ 20__ г.</w:t>
            </w:r>
          </w:p>
          <w:p w:rsidR="002F1C91" w:rsidRDefault="002F1C91">
            <w:pPr>
              <w:pStyle w:val="ConsPlusNormal"/>
            </w:pPr>
            <w:r>
              <w:t>па ____ ___________ 20 ____ г. засвоiў(ла)</w:t>
            </w:r>
          </w:p>
          <w:p w:rsidR="002F1C91" w:rsidRDefault="002F1C91">
            <w:pPr>
              <w:pStyle w:val="ConsPlusNormal"/>
            </w:pPr>
            <w:r>
              <w:t>змест адукацыйнай праграмы спецыяльнай падрыхтоўкi, неабходнай для займання асобных пасад</w:t>
            </w:r>
          </w:p>
          <w:p w:rsidR="002F1C91" w:rsidRDefault="002F1C91">
            <w:pPr>
              <w:pStyle w:val="ConsPlusNormal"/>
            </w:pPr>
            <w:r>
              <w:t>назва пасады _________________________</w:t>
            </w:r>
          </w:p>
          <w:p w:rsidR="002F1C91" w:rsidRDefault="002F1C91">
            <w:pPr>
              <w:pStyle w:val="ConsPlusNormal"/>
            </w:pPr>
            <w:r>
              <w:t>____________________________________</w:t>
            </w:r>
          </w:p>
          <w:p w:rsidR="002F1C91" w:rsidRDefault="002F1C91">
            <w:pPr>
              <w:pStyle w:val="ConsPlusNormal"/>
            </w:pPr>
            <w:r>
              <w:t>ва ўстанове адукацыi (арганiзацыi) _______</w:t>
            </w:r>
          </w:p>
          <w:p w:rsidR="002F1C91" w:rsidRDefault="002F1C91">
            <w:pPr>
              <w:pStyle w:val="ConsPlusNormal"/>
            </w:pPr>
            <w:r>
              <w:t>____________________________________</w:t>
            </w:r>
          </w:p>
          <w:p w:rsidR="002F1C91" w:rsidRDefault="002F1C91">
            <w:pPr>
              <w:pStyle w:val="ConsPlusNormal"/>
            </w:pPr>
            <w:r>
              <w:t>____________________________________</w:t>
            </w:r>
          </w:p>
          <w:p w:rsidR="002F1C91" w:rsidRDefault="002F1C91">
            <w:pPr>
              <w:pStyle w:val="ConsPlusNormal"/>
            </w:pPr>
            <w:r>
              <w:t>прайшоў(ла) вынiковую атэстацыю</w:t>
            </w:r>
          </w:p>
          <w:p w:rsidR="002F1C91" w:rsidRDefault="002F1C91">
            <w:pPr>
              <w:pStyle w:val="ConsPlusNormal"/>
            </w:pPr>
            <w:r>
              <w:t>ў форме _____________________________</w:t>
            </w:r>
          </w:p>
          <w:p w:rsidR="002F1C91" w:rsidRDefault="002F1C91">
            <w:pPr>
              <w:pStyle w:val="ConsPlusNormal"/>
            </w:pPr>
            <w:r>
              <w:t>з адзнакай ___________________________</w:t>
            </w:r>
          </w:p>
          <w:p w:rsidR="002F1C91" w:rsidRDefault="002F1C91">
            <w:pPr>
              <w:pStyle w:val="ConsPlusNormal"/>
            </w:pPr>
            <w:r>
              <w:t xml:space="preserve">Кiраўнiк установы адукацыi </w:t>
            </w:r>
            <w:r>
              <w:br/>
              <w:t>(арганiзацыi) _________________________</w:t>
            </w:r>
          </w:p>
          <w:p w:rsidR="002F1C91" w:rsidRDefault="002F1C91">
            <w:pPr>
              <w:pStyle w:val="ConsPlusNormal"/>
            </w:pPr>
            <w:r>
              <w:t>М.П.</w:t>
            </w:r>
          </w:p>
          <w:p w:rsidR="002F1C91" w:rsidRDefault="002F1C91">
            <w:pPr>
              <w:pStyle w:val="ConsPlusNormal"/>
            </w:pPr>
            <w:r>
              <w:t>Сакратар ____________________________</w:t>
            </w:r>
          </w:p>
          <w:p w:rsidR="002F1C91" w:rsidRDefault="002F1C91">
            <w:pPr>
              <w:pStyle w:val="ConsPlusNormal"/>
            </w:pPr>
            <w:r>
              <w:t>Горад _______________________________</w:t>
            </w:r>
          </w:p>
          <w:p w:rsidR="002F1C91" w:rsidRDefault="002F1C91">
            <w:pPr>
              <w:pStyle w:val="ConsPlusNormal"/>
            </w:pPr>
            <w:r>
              <w:t>___ ______________ 20 __ г.</w:t>
            </w:r>
          </w:p>
          <w:p w:rsidR="002F1C91" w:rsidRDefault="002F1C91">
            <w:pPr>
              <w:pStyle w:val="ConsPlusNormal"/>
            </w:pPr>
            <w:r>
              <w:t>Рэгiстрацыйны N _____________________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F1C91" w:rsidRDefault="002F1C91">
            <w:pPr>
              <w:pStyle w:val="ConsPlusNormal"/>
              <w:jc w:val="center"/>
            </w:pPr>
            <w:r>
              <w:lastRenderedPageBreak/>
              <w:t>РЕСПУБЛИКА БЕЛАРУСЬ</w:t>
            </w:r>
          </w:p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УДОСТОВЕРЕНИЕ</w:t>
            </w:r>
          </w:p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о специальной подготовке</w:t>
            </w:r>
          </w:p>
          <w:p w:rsidR="002F1C91" w:rsidRDefault="002F1C91">
            <w:pPr>
              <w:pStyle w:val="ConsPlusNormal"/>
              <w:jc w:val="center"/>
            </w:pPr>
            <w:r>
              <w:rPr>
                <w:b/>
              </w:rPr>
              <w:t>N 0000000</w:t>
            </w:r>
          </w:p>
          <w:p w:rsidR="002F1C91" w:rsidRDefault="002F1C91">
            <w:pPr>
              <w:pStyle w:val="ConsPlusNormal"/>
            </w:pPr>
          </w:p>
          <w:p w:rsidR="002F1C91" w:rsidRDefault="002F1C91">
            <w:pPr>
              <w:pStyle w:val="ConsPlusNormal"/>
            </w:pPr>
            <w:r>
              <w:t xml:space="preserve">Настоящее удостоверение выдано </w:t>
            </w:r>
            <w:r>
              <w:lastRenderedPageBreak/>
              <w:t>____________________________________</w:t>
            </w:r>
          </w:p>
          <w:p w:rsidR="002F1C91" w:rsidRDefault="002F1C91">
            <w:pPr>
              <w:pStyle w:val="ConsPlusNormal"/>
              <w:jc w:val="center"/>
            </w:pPr>
            <w:r>
              <w:t>(фамилия, собственное имя,</w:t>
            </w:r>
          </w:p>
          <w:p w:rsidR="002F1C91" w:rsidRDefault="002F1C91">
            <w:pPr>
              <w:pStyle w:val="ConsPlusNormal"/>
            </w:pPr>
            <w:r>
              <w:t>____________________________________</w:t>
            </w:r>
          </w:p>
          <w:p w:rsidR="002F1C91" w:rsidRDefault="002F1C91">
            <w:pPr>
              <w:pStyle w:val="ConsPlusNormal"/>
              <w:jc w:val="center"/>
            </w:pPr>
            <w:r>
              <w:t>отчество (если таковое имеется)</w:t>
            </w:r>
          </w:p>
          <w:p w:rsidR="002F1C91" w:rsidRDefault="002F1C91">
            <w:pPr>
              <w:pStyle w:val="ConsPlusNormal"/>
            </w:pPr>
            <w:r>
              <w:t>в том, что он(а) с ___ ___________ 20 __ г.</w:t>
            </w:r>
          </w:p>
          <w:p w:rsidR="002F1C91" w:rsidRDefault="002F1C91">
            <w:pPr>
              <w:pStyle w:val="ConsPlusNormal"/>
            </w:pPr>
            <w:r>
              <w:t>по ____ ____________ 20 ____ г. освоил(а)</w:t>
            </w:r>
          </w:p>
          <w:p w:rsidR="002F1C91" w:rsidRDefault="002F1C91">
            <w:pPr>
              <w:pStyle w:val="ConsPlusNormal"/>
            </w:pPr>
            <w:r>
              <w:t xml:space="preserve">содержание образовательной программы специальной подготовки, необходимой для занятия отдельных должностей </w:t>
            </w:r>
            <w:r>
              <w:br/>
              <w:t>наименование должности ______________</w:t>
            </w:r>
          </w:p>
          <w:p w:rsidR="002F1C91" w:rsidRDefault="002F1C91">
            <w:pPr>
              <w:pStyle w:val="ConsPlusNormal"/>
            </w:pPr>
            <w:r>
              <w:t>____________________________________</w:t>
            </w:r>
          </w:p>
          <w:p w:rsidR="002F1C91" w:rsidRDefault="002F1C91">
            <w:pPr>
              <w:pStyle w:val="ConsPlusNormal"/>
            </w:pPr>
            <w:r>
              <w:t>в учреждении образования (организации)</w:t>
            </w:r>
          </w:p>
          <w:p w:rsidR="002F1C91" w:rsidRDefault="002F1C91">
            <w:pPr>
              <w:pStyle w:val="ConsPlusNormal"/>
            </w:pPr>
            <w:r>
              <w:t>____________________________________</w:t>
            </w:r>
          </w:p>
          <w:p w:rsidR="002F1C91" w:rsidRDefault="002F1C91">
            <w:pPr>
              <w:pStyle w:val="ConsPlusNormal"/>
            </w:pPr>
            <w:r>
              <w:t>____________________________________</w:t>
            </w:r>
          </w:p>
          <w:p w:rsidR="002F1C91" w:rsidRDefault="002F1C91">
            <w:pPr>
              <w:pStyle w:val="ConsPlusNormal"/>
            </w:pPr>
            <w:r>
              <w:t>прошел(а) итоговую аттестацию</w:t>
            </w:r>
          </w:p>
          <w:p w:rsidR="002F1C91" w:rsidRDefault="002F1C91">
            <w:pPr>
              <w:pStyle w:val="ConsPlusNormal"/>
            </w:pPr>
            <w:r>
              <w:t>в форме _____________________________</w:t>
            </w:r>
          </w:p>
          <w:p w:rsidR="002F1C91" w:rsidRDefault="002F1C91">
            <w:pPr>
              <w:pStyle w:val="ConsPlusNormal"/>
            </w:pPr>
            <w:r>
              <w:t>с отметкой ___________________________</w:t>
            </w:r>
          </w:p>
          <w:p w:rsidR="002F1C91" w:rsidRDefault="002F1C91">
            <w:pPr>
              <w:pStyle w:val="ConsPlusNormal"/>
            </w:pPr>
            <w:r>
              <w:t xml:space="preserve">Руководитель учреждения образования </w:t>
            </w:r>
            <w:r>
              <w:br/>
              <w:t>(организации) ________________________</w:t>
            </w:r>
          </w:p>
          <w:p w:rsidR="002F1C91" w:rsidRDefault="002F1C91">
            <w:pPr>
              <w:pStyle w:val="ConsPlusNormal"/>
            </w:pPr>
            <w:r>
              <w:t>М.П.</w:t>
            </w:r>
          </w:p>
          <w:p w:rsidR="002F1C91" w:rsidRDefault="002F1C91">
            <w:pPr>
              <w:pStyle w:val="ConsPlusNormal"/>
            </w:pPr>
            <w:r>
              <w:t>Секретарь ___________________________</w:t>
            </w:r>
          </w:p>
          <w:p w:rsidR="002F1C91" w:rsidRDefault="002F1C91">
            <w:pPr>
              <w:pStyle w:val="ConsPlusNormal"/>
            </w:pPr>
            <w:r>
              <w:t>Город _______________________________</w:t>
            </w:r>
          </w:p>
          <w:p w:rsidR="002F1C91" w:rsidRDefault="002F1C91">
            <w:pPr>
              <w:pStyle w:val="ConsPlusNormal"/>
            </w:pPr>
            <w:r>
              <w:t>___ ______________ 20 __ г.</w:t>
            </w:r>
          </w:p>
          <w:p w:rsidR="002F1C91" w:rsidRDefault="002F1C91">
            <w:pPr>
              <w:pStyle w:val="ConsPlusNormal"/>
            </w:pPr>
            <w:r>
              <w:t>Регистрационный N __________________</w:t>
            </w:r>
          </w:p>
        </w:tc>
      </w:tr>
    </w:tbl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sectPr w:rsidR="002F1C91" w:rsidSect="009637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1C91" w:rsidRDefault="002F1C91">
      <w:pPr>
        <w:pStyle w:val="ConsPlusNormal"/>
        <w:jc w:val="right"/>
      </w:pPr>
      <w:r>
        <w:lastRenderedPageBreak/>
        <w:t>Приложение 50</w:t>
      </w:r>
    </w:p>
    <w:p w:rsidR="002F1C91" w:rsidRDefault="002F1C91">
      <w:pPr>
        <w:pStyle w:val="ConsPlusNormal"/>
        <w:jc w:val="right"/>
      </w:pPr>
      <w:r>
        <w:t>к постановлению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27.07.2011 N 194</w:t>
      </w:r>
    </w:p>
    <w:p w:rsidR="002F1C91" w:rsidRDefault="002F1C91">
      <w:pPr>
        <w:pStyle w:val="ConsPlusNormal"/>
        <w:jc w:val="right"/>
      </w:pPr>
      <w:r>
        <w:t>(в редакции постановления</w:t>
      </w:r>
    </w:p>
    <w:p w:rsidR="002F1C91" w:rsidRDefault="002F1C91">
      <w:pPr>
        <w:pStyle w:val="ConsPlusNormal"/>
        <w:jc w:val="right"/>
      </w:pPr>
      <w:r>
        <w:t>Министерства образования</w:t>
      </w:r>
    </w:p>
    <w:p w:rsidR="002F1C91" w:rsidRDefault="002F1C91">
      <w:pPr>
        <w:pStyle w:val="ConsPlusNormal"/>
        <w:jc w:val="right"/>
      </w:pPr>
      <w:r>
        <w:t>Республики Беларусь</w:t>
      </w:r>
    </w:p>
    <w:p w:rsidR="002F1C91" w:rsidRDefault="002F1C91">
      <w:pPr>
        <w:pStyle w:val="ConsPlusNormal"/>
        <w:jc w:val="right"/>
      </w:pPr>
      <w:r>
        <w:t>08.06.2017 N 58)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center"/>
      </w:pPr>
      <w:r>
        <w:rPr>
          <w:b/>
        </w:rPr>
        <w:t>Образец свидетельства о присвоении квалификационного разряда (класса, категории) по профессии</w:t>
      </w:r>
    </w:p>
    <w:p w:rsidR="002F1C91" w:rsidRDefault="002F1C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5046"/>
      </w:tblGrid>
      <w:tr w:rsidR="002F1C91"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2F1C91" w:rsidRDefault="002F1C91">
            <w:pPr>
              <w:pStyle w:val="ConsPlusNonformat"/>
              <w:jc w:val="both"/>
            </w:pPr>
            <w:r>
              <w:t xml:space="preserve">       </w:t>
            </w:r>
            <w:r>
              <w:rPr>
                <w:b/>
              </w:rPr>
              <w:t>ПАСВЕДЧАННЕ N 000000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</w:t>
            </w:r>
            <w:r>
              <w:rPr>
                <w:b/>
              </w:rPr>
              <w:t>аб прысваеннi квалiфiкацыйнага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</w:t>
            </w:r>
            <w:r>
              <w:rPr>
                <w:b/>
              </w:rPr>
              <w:t>разрада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</w:t>
            </w:r>
            <w:r>
              <w:rPr>
                <w:b/>
              </w:rPr>
              <w:t>(класа, катэгорыi) па прафесii</w:t>
            </w:r>
          </w:p>
          <w:p w:rsidR="002F1C91" w:rsidRDefault="002F1C91">
            <w:pPr>
              <w:pStyle w:val="ConsPlusNonformat"/>
              <w:jc w:val="both"/>
            </w:pPr>
          </w:p>
          <w:p w:rsidR="002F1C91" w:rsidRDefault="002F1C91">
            <w:pPr>
              <w:pStyle w:val="ConsPlusNonformat"/>
              <w:jc w:val="both"/>
            </w:pPr>
            <w:r>
              <w:t>Выдадзена 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(прозвiшча, уласнае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iмя, iмя па бацьку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(пры наяўнасцi)</w:t>
            </w:r>
          </w:p>
          <w:p w:rsidR="002F1C91" w:rsidRDefault="002F1C91">
            <w:pPr>
              <w:pStyle w:val="ConsPlusNonformat"/>
              <w:jc w:val="both"/>
            </w:pPr>
            <w:r>
              <w:t>аб тым, што ён (яна) з _ ___ 20 _ г.</w:t>
            </w:r>
          </w:p>
          <w:p w:rsidR="002F1C91" w:rsidRDefault="002F1C91">
            <w:pPr>
              <w:pStyle w:val="ConsPlusNonformat"/>
              <w:jc w:val="both"/>
            </w:pPr>
            <w:r>
              <w:t>па _ ____ 20 _ г. навучаўся(лася) па</w:t>
            </w:r>
          </w:p>
          <w:p w:rsidR="002F1C91" w:rsidRDefault="002F1C91">
            <w:pPr>
              <w:pStyle w:val="ConsPlusNonformat"/>
              <w:jc w:val="both"/>
            </w:pPr>
            <w:r>
              <w:t>адукацыйнай праграме 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      (назва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адпаведнай адукацыйнай праграмы)</w:t>
            </w:r>
          </w:p>
          <w:p w:rsidR="002F1C91" w:rsidRDefault="002F1C91">
            <w:pPr>
              <w:pStyle w:val="ConsPlusNonformat"/>
              <w:jc w:val="both"/>
            </w:pPr>
            <w:r>
              <w:t>па прафесii 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(назва прафесii)</w:t>
            </w:r>
          </w:p>
          <w:p w:rsidR="002F1C91" w:rsidRDefault="002F1C91">
            <w:pPr>
              <w:pStyle w:val="ConsPlusNonformat"/>
              <w:jc w:val="both"/>
            </w:pPr>
            <w:r>
              <w:t>у (на) 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(назва ўстановы адукацыi,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арганiзацыi)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>Прайшоў(ла) поўны курс  тэарэтычнага</w:t>
            </w:r>
          </w:p>
          <w:p w:rsidR="002F1C91" w:rsidRDefault="002F1C91">
            <w:pPr>
              <w:pStyle w:val="ConsPlusNonformat"/>
              <w:jc w:val="both"/>
            </w:pPr>
            <w:r>
              <w:t>i вытворчага  навучання  i  здаў(ла)</w:t>
            </w:r>
          </w:p>
          <w:p w:rsidR="002F1C91" w:rsidRDefault="002F1C91">
            <w:pPr>
              <w:pStyle w:val="ConsPlusNonformat"/>
              <w:jc w:val="both"/>
            </w:pPr>
            <w:r>
              <w:t>квалiфiкацыйны  экзамен  з  адзнакай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lastRenderedPageBreak/>
              <w:t xml:space="preserve">   (у балах па 10-бальнай шкале)</w:t>
            </w:r>
          </w:p>
          <w:p w:rsidR="002F1C91" w:rsidRDefault="002F1C91">
            <w:pPr>
              <w:pStyle w:val="ConsPlusNonformat"/>
              <w:jc w:val="both"/>
            </w:pPr>
            <w:r>
              <w:t>Пробная    квалiфiкацыйная    работа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(у балах па 10-бальнай шкале)</w:t>
            </w:r>
          </w:p>
          <w:p w:rsidR="002F1C91" w:rsidRDefault="002F1C91">
            <w:pPr>
              <w:pStyle w:val="ConsPlusNonformat"/>
              <w:jc w:val="both"/>
            </w:pPr>
            <w:r>
              <w:t>Рашэннем   квалiфiкацыйнай   камiсii</w:t>
            </w:r>
          </w:p>
          <w:p w:rsidR="002F1C91" w:rsidRDefault="002F1C91">
            <w:pPr>
              <w:pStyle w:val="ConsPlusNonformat"/>
              <w:jc w:val="both"/>
            </w:pPr>
            <w:r>
              <w:t>ад __ ____ 20 __ г., пратакол N ____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(прозвiшча, iнiцыялы)</w:t>
            </w:r>
          </w:p>
          <w:p w:rsidR="002F1C91" w:rsidRDefault="002F1C91">
            <w:pPr>
              <w:pStyle w:val="ConsPlusNonformat"/>
              <w:jc w:val="both"/>
            </w:pPr>
            <w:r>
              <w:t>прысвоены 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  (разрад)</w:t>
            </w:r>
          </w:p>
          <w:p w:rsidR="002F1C91" w:rsidRDefault="002F1C91">
            <w:pPr>
              <w:pStyle w:val="ConsPlusNonformat"/>
              <w:jc w:val="both"/>
            </w:pPr>
            <w:r>
              <w:t>па прафесii 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(назва прафесii)</w:t>
            </w:r>
          </w:p>
          <w:p w:rsidR="002F1C91" w:rsidRDefault="002F1C91">
            <w:pPr>
              <w:pStyle w:val="ConsPlusNonformat"/>
              <w:jc w:val="both"/>
            </w:pPr>
            <w:r>
              <w:t>Старшыня квалiфiкацыйнай</w:t>
            </w:r>
          </w:p>
          <w:p w:rsidR="002F1C91" w:rsidRDefault="002F1C91">
            <w:pPr>
              <w:pStyle w:val="ConsPlusNonformat"/>
              <w:jc w:val="both"/>
            </w:pPr>
            <w:r>
              <w:t>камiсii _________ 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(подпiс)      (iнiцыялы,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    прозвiшча)</w:t>
            </w:r>
          </w:p>
          <w:p w:rsidR="002F1C91" w:rsidRDefault="002F1C91">
            <w:pPr>
              <w:pStyle w:val="ConsPlusNonformat"/>
              <w:jc w:val="both"/>
            </w:pPr>
            <w:r>
              <w:t>Кiраўнiк установы адукацыi</w:t>
            </w:r>
          </w:p>
          <w:p w:rsidR="002F1C91" w:rsidRDefault="002F1C91">
            <w:pPr>
              <w:pStyle w:val="ConsPlusNonformat"/>
              <w:jc w:val="both"/>
            </w:pPr>
            <w:r>
              <w:t>(арганiзацыi) ________ 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(подпiс)  (iнiцыялы,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     прозвiшча)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М.П.</w:t>
            </w:r>
          </w:p>
          <w:p w:rsidR="002F1C91" w:rsidRDefault="002F1C91">
            <w:pPr>
              <w:pStyle w:val="ConsPlusNonformat"/>
              <w:jc w:val="both"/>
            </w:pPr>
            <w:r>
              <w:t>Выдадзена __ ___ 20 _ г., горад ____</w:t>
            </w:r>
          </w:p>
          <w:p w:rsidR="002F1C91" w:rsidRDefault="002F1C91">
            <w:pPr>
              <w:pStyle w:val="ConsPlusNonformat"/>
              <w:jc w:val="both"/>
            </w:pPr>
            <w:r>
              <w:t>Рэгiстрацыйны N ____________________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2F1C91" w:rsidRDefault="002F1C91">
            <w:pPr>
              <w:pStyle w:val="ConsPlusNonformat"/>
              <w:jc w:val="both"/>
            </w:pPr>
            <w:r>
              <w:lastRenderedPageBreak/>
              <w:t xml:space="preserve">       </w:t>
            </w:r>
            <w:r>
              <w:rPr>
                <w:b/>
              </w:rPr>
              <w:t>СВИДЕТЕЛЬСТВО N 000000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</w:t>
            </w:r>
            <w:r>
              <w:rPr>
                <w:b/>
              </w:rPr>
              <w:t>о присвоении квалификационного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</w:t>
            </w:r>
            <w:r>
              <w:rPr>
                <w:b/>
              </w:rPr>
              <w:t>разряда (класса, категории) по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</w:t>
            </w:r>
            <w:r>
              <w:rPr>
                <w:b/>
              </w:rPr>
              <w:t>профессии</w:t>
            </w:r>
          </w:p>
          <w:p w:rsidR="002F1C91" w:rsidRDefault="002F1C91">
            <w:pPr>
              <w:pStyle w:val="ConsPlusNonformat"/>
              <w:jc w:val="both"/>
            </w:pPr>
          </w:p>
          <w:p w:rsidR="002F1C91" w:rsidRDefault="002F1C91">
            <w:pPr>
              <w:pStyle w:val="ConsPlusNonformat"/>
              <w:jc w:val="both"/>
            </w:pPr>
            <w:r>
              <w:t>Выдано 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(фамилия, собственное имя,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отчество (если таковое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имеется)</w:t>
            </w:r>
          </w:p>
          <w:p w:rsidR="002F1C91" w:rsidRDefault="002F1C91">
            <w:pPr>
              <w:pStyle w:val="ConsPlusNonformat"/>
              <w:jc w:val="both"/>
            </w:pPr>
            <w:r>
              <w:t>в том, что он (она) с _ ____ 20 _ г.</w:t>
            </w:r>
          </w:p>
          <w:p w:rsidR="002F1C91" w:rsidRDefault="002F1C91">
            <w:pPr>
              <w:pStyle w:val="ConsPlusNonformat"/>
              <w:jc w:val="both"/>
            </w:pPr>
            <w:r>
              <w:t>по _ ______ 20 _ г. обучался(ась) по</w:t>
            </w:r>
          </w:p>
          <w:p w:rsidR="002F1C91" w:rsidRDefault="002F1C91">
            <w:pPr>
              <w:pStyle w:val="ConsPlusNonformat"/>
              <w:jc w:val="both"/>
            </w:pPr>
            <w:r>
              <w:t>образовательной программе __________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(наименование cоответствующей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образовательной программы)</w:t>
            </w:r>
          </w:p>
          <w:p w:rsidR="002F1C91" w:rsidRDefault="002F1C91">
            <w:pPr>
              <w:pStyle w:val="ConsPlusNonformat"/>
              <w:jc w:val="both"/>
            </w:pPr>
            <w:r>
              <w:t>по профессии 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(наименование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профессии)</w:t>
            </w:r>
          </w:p>
          <w:p w:rsidR="002F1C91" w:rsidRDefault="002F1C91">
            <w:pPr>
              <w:pStyle w:val="ConsPlusNonformat"/>
              <w:jc w:val="both"/>
            </w:pPr>
            <w:r>
              <w:t>в (на) 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(наименование учреждения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образования, организации)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>Прошел(ла) полный курс</w:t>
            </w:r>
          </w:p>
          <w:p w:rsidR="002F1C91" w:rsidRDefault="002F1C91">
            <w:pPr>
              <w:pStyle w:val="ConsPlusNonformat"/>
              <w:jc w:val="both"/>
            </w:pPr>
            <w:r>
              <w:t>теоретического  и  производственного</w:t>
            </w:r>
          </w:p>
          <w:p w:rsidR="002F1C91" w:rsidRDefault="002F1C91">
            <w:pPr>
              <w:pStyle w:val="ConsPlusNonformat"/>
              <w:jc w:val="both"/>
            </w:pPr>
            <w:r>
              <w:lastRenderedPageBreak/>
              <w:t>обучения и сдал(а) квалификационный</w:t>
            </w:r>
          </w:p>
          <w:p w:rsidR="002F1C91" w:rsidRDefault="002F1C91">
            <w:pPr>
              <w:pStyle w:val="ConsPlusNonformat"/>
              <w:jc w:val="both"/>
            </w:pPr>
            <w:r>
              <w:t>экзамен с отметкой 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(в баллах по 10-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 балльной шкале)</w:t>
            </w:r>
          </w:p>
          <w:p w:rsidR="002F1C91" w:rsidRDefault="002F1C91">
            <w:pPr>
              <w:pStyle w:val="ConsPlusNonformat"/>
              <w:jc w:val="both"/>
            </w:pPr>
            <w:r>
              <w:t>Пробная   квалификационная    работа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(в баллах по 10-балльной шкале)</w:t>
            </w:r>
          </w:p>
          <w:p w:rsidR="002F1C91" w:rsidRDefault="002F1C91">
            <w:pPr>
              <w:pStyle w:val="ConsPlusNonformat"/>
              <w:jc w:val="both"/>
            </w:pPr>
            <w:r>
              <w:t>Решением  квалификационной  комиссии</w:t>
            </w:r>
          </w:p>
          <w:p w:rsidR="002F1C91" w:rsidRDefault="002F1C91">
            <w:pPr>
              <w:pStyle w:val="ConsPlusNonformat"/>
              <w:jc w:val="both"/>
            </w:pPr>
            <w:r>
              <w:t>от __ ____ 20 __ г., протокол N ____</w:t>
            </w:r>
          </w:p>
          <w:p w:rsidR="002F1C91" w:rsidRDefault="002F1C91">
            <w:pPr>
              <w:pStyle w:val="ConsPlusNonformat"/>
              <w:jc w:val="both"/>
            </w:pPr>
            <w:r>
              <w:t>____________________________________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(фамилия, инициалы)</w:t>
            </w:r>
          </w:p>
          <w:p w:rsidR="002F1C91" w:rsidRDefault="002F1C91">
            <w:pPr>
              <w:pStyle w:val="ConsPlusNonformat"/>
              <w:jc w:val="both"/>
            </w:pPr>
            <w:r>
              <w:t>присвоен ___________________________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(разряд)</w:t>
            </w:r>
          </w:p>
          <w:p w:rsidR="002F1C91" w:rsidRDefault="002F1C91">
            <w:pPr>
              <w:pStyle w:val="ConsPlusNonformat"/>
              <w:jc w:val="both"/>
            </w:pPr>
            <w:r>
              <w:t>по профессии _______________________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(наименование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  профессии)</w:t>
            </w:r>
          </w:p>
          <w:p w:rsidR="002F1C91" w:rsidRDefault="002F1C91">
            <w:pPr>
              <w:pStyle w:val="ConsPlusNonformat"/>
              <w:jc w:val="both"/>
            </w:pPr>
            <w:r>
              <w:t>Председатель квалификационной</w:t>
            </w:r>
          </w:p>
          <w:p w:rsidR="002F1C91" w:rsidRDefault="002F1C91">
            <w:pPr>
              <w:pStyle w:val="ConsPlusNonformat"/>
              <w:jc w:val="both"/>
            </w:pPr>
            <w:r>
              <w:t>комиссии _________ _________________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(подпись)     (инициалы,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     фамилия)</w:t>
            </w:r>
          </w:p>
          <w:p w:rsidR="002F1C91" w:rsidRDefault="002F1C91">
            <w:pPr>
              <w:pStyle w:val="ConsPlusNonformat"/>
              <w:jc w:val="both"/>
            </w:pPr>
            <w:r>
              <w:t>Руководитель учреждения образования</w:t>
            </w:r>
          </w:p>
          <w:p w:rsidR="002F1C91" w:rsidRDefault="002F1C91">
            <w:pPr>
              <w:pStyle w:val="ConsPlusNonformat"/>
              <w:jc w:val="both"/>
            </w:pPr>
            <w:r>
              <w:t>(организации) _________ ____________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(подпись)  (инициалы,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           фамилия)</w:t>
            </w:r>
          </w:p>
          <w:p w:rsidR="002F1C91" w:rsidRDefault="002F1C91">
            <w:pPr>
              <w:pStyle w:val="ConsPlusNonformat"/>
              <w:jc w:val="both"/>
            </w:pPr>
            <w:r>
              <w:t xml:space="preserve">               М.П.</w:t>
            </w:r>
          </w:p>
          <w:p w:rsidR="002F1C91" w:rsidRDefault="002F1C91">
            <w:pPr>
              <w:pStyle w:val="ConsPlusNonformat"/>
              <w:jc w:val="both"/>
            </w:pPr>
            <w:r>
              <w:t>Выдано __ ____ 20 __ г., город _____</w:t>
            </w:r>
          </w:p>
          <w:p w:rsidR="002F1C91" w:rsidRDefault="002F1C91">
            <w:pPr>
              <w:pStyle w:val="ConsPlusNonformat"/>
              <w:jc w:val="both"/>
            </w:pPr>
            <w:r>
              <w:t>Регистрационный N ________________";</w:t>
            </w:r>
          </w:p>
        </w:tc>
      </w:tr>
    </w:tbl>
    <w:p w:rsidR="002F1C91" w:rsidRDefault="002F1C91">
      <w:pPr>
        <w:sectPr w:rsidR="002F1C9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ind w:firstLine="540"/>
        <w:jc w:val="both"/>
      </w:pPr>
      <w:r>
        <w:t xml:space="preserve">1.3. в </w:t>
      </w:r>
      <w:hyperlink r:id="rId12" w:history="1">
        <w:r>
          <w:rPr>
            <w:color w:val="0000FF"/>
          </w:rPr>
          <w:t>Инструкции</w:t>
        </w:r>
      </w:hyperlink>
      <w:r>
        <w:t xml:space="preserve">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 серебряной медалей, документов об обучении, утвержденной этим постановлением:</w:t>
      </w:r>
    </w:p>
    <w:p w:rsidR="002F1C91" w:rsidRDefault="002F1C91">
      <w:pPr>
        <w:pStyle w:val="ConsPlusNormal"/>
        <w:ind w:firstLine="540"/>
        <w:jc w:val="both"/>
      </w:pPr>
      <w:r>
        <w:t xml:space="preserve">1.3.1. в </w:t>
      </w:r>
      <w:hyperlink r:id="rId13" w:history="1">
        <w:r>
          <w:rPr>
            <w:color w:val="0000FF"/>
          </w:rPr>
          <w:t>части первой пункта 10</w:t>
        </w:r>
      </w:hyperlink>
      <w:r>
        <w:t>:</w:t>
      </w:r>
    </w:p>
    <w:p w:rsidR="002F1C91" w:rsidRDefault="002F1C91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втором</w:t>
        </w:r>
      </w:hyperlink>
      <w:r>
        <w:t xml:space="preserve"> слова "выдано" и "или дополнительной защиты" заменить соответственно словами "получил" и ", дополнительной защиты или убежища";</w:t>
      </w:r>
    </w:p>
    <w:p w:rsidR="002F1C91" w:rsidRDefault="002F1C91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третьем</w:t>
        </w:r>
      </w:hyperlink>
      <w:r>
        <w:t xml:space="preserve"> слова "выдан" и "или дополнительной защиты" заменить соответственно словами "получил" и ", дополнительной защиты или убежища";</w:t>
      </w:r>
    </w:p>
    <w:p w:rsidR="002F1C91" w:rsidRDefault="002F1C91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четвертом</w:t>
        </w:r>
      </w:hyperlink>
      <w:r>
        <w:t xml:space="preserve"> слово "окончивше__" заменить словом "окончивш__";</w:t>
      </w:r>
    </w:p>
    <w:p w:rsidR="002F1C91" w:rsidRDefault="002F1C91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абзац восьмой</w:t>
        </w:r>
      </w:hyperlink>
      <w:r>
        <w:t xml:space="preserve"> дополнить словами "и названий учебных предметов, изученных на повышенном уровне";</w:t>
      </w:r>
    </w:p>
    <w:p w:rsidR="002F1C91" w:rsidRDefault="002F1C91">
      <w:pPr>
        <w:pStyle w:val="ConsPlusNormal"/>
        <w:ind w:firstLine="540"/>
        <w:jc w:val="both"/>
      </w:pPr>
      <w:r>
        <w:t xml:space="preserve">1.3.2. в </w:t>
      </w:r>
      <w:hyperlink r:id="rId18" w:history="1">
        <w:r>
          <w:rPr>
            <w:color w:val="0000FF"/>
          </w:rPr>
          <w:t>абзаце втором пункта 15</w:t>
        </w:r>
      </w:hyperlink>
      <w:r>
        <w:t xml:space="preserve">, </w:t>
      </w:r>
      <w:hyperlink r:id="rId19" w:history="1">
        <w:r>
          <w:rPr>
            <w:color w:val="0000FF"/>
          </w:rPr>
          <w:t>абзаце втором пункта 24</w:t>
        </w:r>
      </w:hyperlink>
      <w:r>
        <w:t xml:space="preserve">, </w:t>
      </w:r>
      <w:hyperlink r:id="rId20" w:history="1">
        <w:r>
          <w:rPr>
            <w:color w:val="0000FF"/>
          </w:rPr>
          <w:t>абзаце втором части первой пункта 32</w:t>
        </w:r>
      </w:hyperlink>
      <w:r>
        <w:t xml:space="preserve">, </w:t>
      </w:r>
      <w:hyperlink r:id="rId21" w:history="1">
        <w:r>
          <w:rPr>
            <w:color w:val="0000FF"/>
          </w:rPr>
          <w:t>абзаце втором пункта 33</w:t>
        </w:r>
      </w:hyperlink>
      <w:r>
        <w:t xml:space="preserve">, </w:t>
      </w:r>
      <w:hyperlink r:id="rId22" w:history="1">
        <w:r>
          <w:rPr>
            <w:color w:val="0000FF"/>
          </w:rPr>
          <w:t>абзаце втором пункта 39</w:t>
        </w:r>
      </w:hyperlink>
      <w:r>
        <w:t xml:space="preserve">, </w:t>
      </w:r>
      <w:hyperlink r:id="rId23" w:history="1">
        <w:r>
          <w:rPr>
            <w:color w:val="0000FF"/>
          </w:rPr>
          <w:t>абзаце втором пункта 43</w:t>
        </w:r>
      </w:hyperlink>
      <w:r>
        <w:t xml:space="preserve">, </w:t>
      </w:r>
      <w:hyperlink r:id="rId24" w:history="1">
        <w:r>
          <w:rPr>
            <w:color w:val="0000FF"/>
          </w:rPr>
          <w:t>абзаце втором пункта 48</w:t>
        </w:r>
      </w:hyperlink>
      <w:r>
        <w:t xml:space="preserve">, </w:t>
      </w:r>
      <w:hyperlink r:id="rId25" w:history="1">
        <w:r>
          <w:rPr>
            <w:color w:val="0000FF"/>
          </w:rPr>
          <w:t>абзаце втором пункта 51</w:t>
        </w:r>
      </w:hyperlink>
      <w:r>
        <w:t xml:space="preserve">, </w:t>
      </w:r>
      <w:hyperlink r:id="rId2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27" w:history="1">
        <w:r>
          <w:rPr>
            <w:color w:val="0000FF"/>
          </w:rPr>
          <w:t>шестом пункта 54</w:t>
        </w:r>
      </w:hyperlink>
      <w:r>
        <w:t xml:space="preserve">, </w:t>
      </w:r>
      <w:hyperlink r:id="rId28" w:history="1">
        <w:r>
          <w:rPr>
            <w:color w:val="0000FF"/>
          </w:rPr>
          <w:t>абзаце четвертом пункта 66</w:t>
        </w:r>
      </w:hyperlink>
      <w:r>
        <w:t xml:space="preserve"> слова "или дополнительной защиты" заменить словами ", дополнительной защиты или убежища";</w:t>
      </w:r>
    </w:p>
    <w:p w:rsidR="002F1C91" w:rsidRDefault="002F1C91">
      <w:pPr>
        <w:pStyle w:val="ConsPlusNormal"/>
        <w:ind w:firstLine="540"/>
        <w:jc w:val="both"/>
      </w:pPr>
      <w:r>
        <w:t xml:space="preserve">1.3.3. </w:t>
      </w:r>
      <w:hyperlink r:id="rId29" w:history="1">
        <w:r>
          <w:rPr>
            <w:color w:val="0000FF"/>
          </w:rPr>
          <w:t>пункты 57</w:t>
        </w:r>
      </w:hyperlink>
      <w:r>
        <w:t xml:space="preserve"> - </w:t>
      </w:r>
      <w:hyperlink r:id="rId30" w:history="1">
        <w:r>
          <w:rPr>
            <w:color w:val="0000FF"/>
          </w:rPr>
          <w:t>59</w:t>
        </w:r>
      </w:hyperlink>
      <w:r>
        <w:t xml:space="preserve"> изложить в следующей редакции:</w:t>
      </w:r>
    </w:p>
    <w:p w:rsidR="002F1C91" w:rsidRDefault="002F1C91">
      <w:pPr>
        <w:pStyle w:val="ConsPlusNormal"/>
        <w:ind w:firstLine="540"/>
        <w:jc w:val="both"/>
      </w:pPr>
      <w:r>
        <w:t>"57. Удостоверение о специальной подготовке представляет собой лист размером в развернутом виде 145 х 190 мм с покрытием внешней стороны материалом красно-кирпичного цвета на виниловой основе. На лицевой стороне обложки удостоверения о специальной подготовке в центре полиграфическим способом размещаются слова "ПАСВЕДЧАННЕ" и "УДОСТОВЕРЕНИЕ", отпечатанные краской серебряного цвета.</w:t>
      </w:r>
    </w:p>
    <w:p w:rsidR="002F1C91" w:rsidRDefault="002F1C91">
      <w:pPr>
        <w:pStyle w:val="ConsPlusNormal"/>
        <w:ind w:firstLine="540"/>
        <w:jc w:val="both"/>
      </w:pPr>
      <w:r>
        <w:t>На специальной бумаге с узором, наклеенной на внутренней стороне удостоверения о специальной подготовке, полиграфическим способом черным цветом размещается текст: на левой стороне на белорусском языке, на правой - на русском языке в соответствии с образцом согласно приложению 49 к постановлению, утвердившему настоящую Инструкцию, цифры номера удостоверения о специальной подготовке выполнены краской красного цвета, слова "Республика Беларусь" и "Удостоверение о специальной подготовке" отпечатаны краской красно-кирпичного цвета.</w:t>
      </w:r>
    </w:p>
    <w:p w:rsidR="002F1C91" w:rsidRDefault="002F1C91">
      <w:pPr>
        <w:pStyle w:val="ConsPlusNormal"/>
        <w:ind w:firstLine="540"/>
        <w:jc w:val="both"/>
      </w:pPr>
      <w:r>
        <w:t>58. При заполнении бланка удостоверения о специальной подготовке:</w:t>
      </w:r>
    </w:p>
    <w:p w:rsidR="002F1C91" w:rsidRDefault="002F1C91">
      <w:pPr>
        <w:pStyle w:val="ConsPlusNormal"/>
        <w:ind w:firstLine="540"/>
        <w:jc w:val="both"/>
      </w:pPr>
      <w:r>
        <w:t>после слов "Настоящее удостоверение выдано" пишутся фамилия, собственное имя, отчество (если таковое имеется) лица, освоившего содержание образовательной программы специальной подготовки, необходимой для занятия отдельных должностей, в соответствии с документом, удостоверяющим личность (для иностранных граждан и лиц без гражданства, ходатайствующих о предоставлении статуса беженца, убежища или дополнительной защиты в Республике Беларусь, - в соответствии со свидетельством о регистрации ходатайства о предоставлении статуса беженца, убежища или дополнительной защиты в Республике Беларусь, для иностранных граждан и лиц без гражданства, которым предоставлен статус беженца в Республике Беларусь, - в соответствии с удостоверением беженца, для иностранных граждан и лиц без гражданства, которым предоставлена дополнительная защита в Республике Беларусь, - в соответствии со свидетельством о предоставлении дополнительной защиты в Республике Беларусь);</w:t>
      </w:r>
    </w:p>
    <w:p w:rsidR="002F1C91" w:rsidRDefault="002F1C91">
      <w:pPr>
        <w:pStyle w:val="ConsPlusNormal"/>
        <w:ind w:firstLine="540"/>
        <w:jc w:val="both"/>
      </w:pPr>
      <w:r>
        <w:t>после слов "в том, что он(а) с" и "по" указываются соответственно даты начала и окончания обучения по образовательной программе специальной подготовки, необходимой для занятия отдельных должностей;</w:t>
      </w:r>
    </w:p>
    <w:p w:rsidR="002F1C91" w:rsidRDefault="002F1C91">
      <w:pPr>
        <w:pStyle w:val="ConsPlusNormal"/>
        <w:ind w:firstLine="540"/>
        <w:jc w:val="both"/>
      </w:pPr>
      <w:r>
        <w:t>после слов "наименование должности" указывается должность, для занятия которой осуществлялось освоение содержания образовательной программы специальной подготовки, необходимой для занятия отдельных должностей;</w:t>
      </w:r>
    </w:p>
    <w:p w:rsidR="002F1C91" w:rsidRDefault="002F1C91">
      <w:pPr>
        <w:pStyle w:val="ConsPlusNormal"/>
        <w:ind w:firstLine="540"/>
        <w:jc w:val="both"/>
      </w:pPr>
      <w:r>
        <w:t>после слов "в учреждении образования (организации)" указывается полное наименование учреждения образования, иной организации, которым в соответствии с законодательством предоставлено право осуществлять образовательную деятельность, в которых реализовывалась образовательная программа специальной подготовки, необходимой для занятия отдельных должностей;</w:t>
      </w:r>
    </w:p>
    <w:p w:rsidR="002F1C91" w:rsidRDefault="002F1C91">
      <w:pPr>
        <w:pStyle w:val="ConsPlusNormal"/>
        <w:ind w:firstLine="540"/>
        <w:jc w:val="both"/>
      </w:pPr>
      <w:r>
        <w:lastRenderedPageBreak/>
        <w:t>после слов "прошел(а) итоговую аттестацию в форме" указывается форма итоговой аттестации;</w:t>
      </w:r>
    </w:p>
    <w:p w:rsidR="002F1C91" w:rsidRDefault="002F1C91">
      <w:pPr>
        <w:pStyle w:val="ConsPlusNormal"/>
        <w:ind w:firstLine="540"/>
        <w:jc w:val="both"/>
      </w:pPr>
      <w:r>
        <w:t>после слов "с отметкой" пишется полученная отметка.</w:t>
      </w:r>
    </w:p>
    <w:p w:rsidR="002F1C91" w:rsidRDefault="002F1C91">
      <w:pPr>
        <w:pStyle w:val="ConsPlusNormal"/>
        <w:ind w:firstLine="540"/>
        <w:jc w:val="both"/>
      </w:pPr>
      <w:r>
        <w:t>59. Удостоверение о специальной подготовке подписывается руководителем и секретарем учреждения образования, иной организации, которым в соответствии с законодательством предоставлено право осуществлять образовательную деятельность, с указанием инициалов и фамилии.</w:t>
      </w:r>
    </w:p>
    <w:p w:rsidR="002F1C91" w:rsidRDefault="002F1C91">
      <w:pPr>
        <w:pStyle w:val="ConsPlusNormal"/>
        <w:ind w:firstLine="540"/>
        <w:jc w:val="both"/>
      </w:pPr>
      <w:r>
        <w:t>На отведенных в удостоверении о специальной подготовке местах указываются название города, в котором находится учреждение образования, иная организация, которым в соответствии с законодательством предоставлено право осуществлять образовательную деятельность, число, месяц и год выдачи удостоверения о специальной подготовке, регистрационный номер по книге учета и выдачи документов об обучении, ставится печать данного учреждения образования, иной организации, которым в соответствии с законодательством предоставлено право осуществлять образовательную деятельность.";</w:t>
      </w:r>
    </w:p>
    <w:p w:rsidR="002F1C91" w:rsidRDefault="002F1C91">
      <w:pPr>
        <w:pStyle w:val="ConsPlusNormal"/>
        <w:ind w:firstLine="540"/>
        <w:jc w:val="both"/>
      </w:pPr>
      <w:r>
        <w:t xml:space="preserve">1.3.4. </w:t>
      </w:r>
      <w:hyperlink r:id="rId31" w:history="1">
        <w:r>
          <w:rPr>
            <w:color w:val="0000FF"/>
          </w:rPr>
          <w:t>пункт 60</w:t>
        </w:r>
      </w:hyperlink>
      <w:r>
        <w:t xml:space="preserve"> исключить;</w:t>
      </w:r>
    </w:p>
    <w:p w:rsidR="002F1C91" w:rsidRDefault="002F1C91">
      <w:pPr>
        <w:pStyle w:val="ConsPlusNormal"/>
        <w:ind w:firstLine="540"/>
        <w:jc w:val="both"/>
      </w:pPr>
      <w:r>
        <w:t xml:space="preserve">1.3.5. в </w:t>
      </w:r>
      <w:hyperlink r:id="rId32" w:history="1">
        <w:r>
          <w:rPr>
            <w:color w:val="0000FF"/>
          </w:rPr>
          <w:t>пункте 62</w:t>
        </w:r>
      </w:hyperlink>
      <w:r>
        <w:t>:</w:t>
      </w:r>
    </w:p>
    <w:p w:rsidR="002F1C91" w:rsidRDefault="002F1C91">
      <w:pPr>
        <w:pStyle w:val="ConsPlusNormal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втором</w:t>
        </w:r>
      </w:hyperlink>
      <w:r>
        <w:t xml:space="preserve"> слова "или дополнительной защиты" заменить словами ", дополнительной защиты или убежища";</w:t>
      </w:r>
    </w:p>
    <w:p w:rsidR="002F1C91" w:rsidRDefault="002F1C91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2F1C91" w:rsidRDefault="002F1C91">
      <w:pPr>
        <w:pStyle w:val="ConsPlusNormal"/>
        <w:ind w:firstLine="540"/>
        <w:jc w:val="both"/>
      </w:pPr>
      <w:r>
        <w:t>"после слова "присвоен(а)" указывается присвоенный разряд;";</w:t>
      </w:r>
    </w:p>
    <w:p w:rsidR="002F1C91" w:rsidRDefault="002F1C91">
      <w:pPr>
        <w:pStyle w:val="ConsPlusNormal"/>
        <w:ind w:firstLine="540"/>
        <w:jc w:val="both"/>
      </w:pPr>
      <w:r>
        <w:t xml:space="preserve">1.3.6. из </w:t>
      </w:r>
      <w:hyperlink r:id="rId35" w:history="1">
        <w:r>
          <w:rPr>
            <w:color w:val="0000FF"/>
          </w:rPr>
          <w:t>части первой пункта 84</w:t>
        </w:r>
      </w:hyperlink>
      <w:r>
        <w:t xml:space="preserve"> слово "гербовая" исключить.</w:t>
      </w:r>
    </w:p>
    <w:p w:rsidR="002F1C91" w:rsidRDefault="002F1C91">
      <w:pPr>
        <w:pStyle w:val="ConsPlusNormal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2F1C91" w:rsidRDefault="002F1C9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F1C9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C91" w:rsidRDefault="002F1C91">
            <w:pPr>
              <w:pStyle w:val="ConsPlusNormal"/>
              <w:jc w:val="right"/>
            </w:pPr>
            <w:r>
              <w:t>И.В.Карпенко</w:t>
            </w:r>
          </w:p>
        </w:tc>
      </w:tr>
    </w:tbl>
    <w:p w:rsidR="002F1C91" w:rsidRDefault="002F1C91">
      <w:pPr>
        <w:pStyle w:val="ConsPlusNormal"/>
        <w:jc w:val="both"/>
      </w:pPr>
    </w:p>
    <w:p w:rsidR="002F1C91" w:rsidRDefault="002F1C91">
      <w:pPr>
        <w:pStyle w:val="ConsPlusNonformat"/>
        <w:jc w:val="both"/>
      </w:pPr>
      <w:r>
        <w:t>СОГЛАСОВАНО              СОГЛАСОВАНО</w:t>
      </w:r>
    </w:p>
    <w:p w:rsidR="002F1C91" w:rsidRDefault="002F1C91">
      <w:pPr>
        <w:pStyle w:val="ConsPlusNonformat"/>
        <w:jc w:val="both"/>
      </w:pPr>
      <w:r>
        <w:t>Министр финансов         Министр труда</w:t>
      </w:r>
    </w:p>
    <w:p w:rsidR="002F1C91" w:rsidRDefault="002F1C91">
      <w:pPr>
        <w:pStyle w:val="ConsPlusNonformat"/>
        <w:jc w:val="both"/>
      </w:pPr>
      <w:r>
        <w:t>Республики Беларусь      и социальной защиты</w:t>
      </w:r>
    </w:p>
    <w:p w:rsidR="002F1C91" w:rsidRDefault="002F1C91">
      <w:pPr>
        <w:pStyle w:val="ConsPlusNonformat"/>
        <w:jc w:val="both"/>
      </w:pPr>
      <w:r>
        <w:t xml:space="preserve">          В.В.Амарин     Республики Беларусь</w:t>
      </w:r>
    </w:p>
    <w:p w:rsidR="002F1C91" w:rsidRDefault="002F1C91">
      <w:pPr>
        <w:pStyle w:val="ConsPlusNonformat"/>
        <w:jc w:val="both"/>
      </w:pPr>
      <w:r>
        <w:t>05.06.2017                         И.А.Костевич</w:t>
      </w:r>
    </w:p>
    <w:p w:rsidR="002F1C91" w:rsidRDefault="002F1C91">
      <w:pPr>
        <w:pStyle w:val="ConsPlusNonformat"/>
        <w:jc w:val="both"/>
      </w:pPr>
      <w:r>
        <w:t xml:space="preserve">                         05.06.2017</w:t>
      </w: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jc w:val="both"/>
      </w:pPr>
    </w:p>
    <w:p w:rsidR="002F1C91" w:rsidRDefault="002F1C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6F14" w:rsidRDefault="00996F14"/>
    <w:sectPr w:rsidR="00996F14" w:rsidSect="008E7B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DisplayPageBoundaries/>
  <w:defaultTabStop w:val="708"/>
  <w:characterSpacingControl w:val="doNotCompress"/>
  <w:compat/>
  <w:rsids>
    <w:rsidRoot w:val="002F1C91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1C9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2E74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C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C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C9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2986EBFF25E87EC9CC1E4B6440B90FE1281B981710C595E5E07FC857FD46EF9F1CCE4349BAE83F0D085C5523Q7o0H" TargetMode="External"/><Relationship Id="rId13" Type="http://schemas.openxmlformats.org/officeDocument/2006/relationships/hyperlink" Target="consultantplus://offline/ref=E62986EBFF25E87EC9CC1E4B6440B90FE1281B981710C595E5E07FC857FD46EF9F1CCE4349BAE83F0D085E5022Q7o1H" TargetMode="External"/><Relationship Id="rId18" Type="http://schemas.openxmlformats.org/officeDocument/2006/relationships/hyperlink" Target="consultantplus://offline/ref=E62986EBFF25E87EC9CC1E4B6440B90FE1281B981710C595E5E07FC857FD46EF9F1CCE4349BAE83F0D085E502CQ7o0H" TargetMode="External"/><Relationship Id="rId26" Type="http://schemas.openxmlformats.org/officeDocument/2006/relationships/hyperlink" Target="consultantplus://offline/ref=E62986EBFF25E87EC9CC1E4B6440B90FE1281B981710C595E5E07FC857FD46EF9F1CCE4349BAE83F0D085E522DQ7oF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2986EBFF25E87EC9CC1E4B6440B90FE1281B981710C595E5E07FC857FD46EF9F1CCE4349BAE83F0D085E532DQ7o0H" TargetMode="External"/><Relationship Id="rId34" Type="http://schemas.openxmlformats.org/officeDocument/2006/relationships/hyperlink" Target="consultantplus://offline/ref=E62986EBFF25E87EC9CC1E4B6440B90FE1281B981710C595E5E07FC857FD46EF9F1CCE4349BAE83F0D085E5D24Q7o3H" TargetMode="External"/><Relationship Id="rId7" Type="http://schemas.openxmlformats.org/officeDocument/2006/relationships/hyperlink" Target="consultantplus://offline/ref=E62986EBFF25E87EC9CC1E4B6440B90FE1281B981710C595E5E07FC857FD46EF9F1CQCoEH" TargetMode="External"/><Relationship Id="rId12" Type="http://schemas.openxmlformats.org/officeDocument/2006/relationships/hyperlink" Target="consultantplus://offline/ref=E62986EBFF25E87EC9CC1E4B6440B90FE1281B981710C595E5E07FC857FD46EF9F1CCE4349BAE83F0D085E5020Q7o7H" TargetMode="External"/><Relationship Id="rId17" Type="http://schemas.openxmlformats.org/officeDocument/2006/relationships/hyperlink" Target="consultantplus://offline/ref=E62986EBFF25E87EC9CC1E4B6440B90FE1281B981710C595E5E07FC857FD46EF9F1CCE4349BAE83F0D085E502DQ7o2H" TargetMode="External"/><Relationship Id="rId25" Type="http://schemas.openxmlformats.org/officeDocument/2006/relationships/hyperlink" Target="consultantplus://offline/ref=E62986EBFF25E87EC9CC1E4B6440B90FE1281B981710C595E5E07FC857FD46EF9F1CCE4349BAE83F0D085E522DQ7o6H" TargetMode="External"/><Relationship Id="rId33" Type="http://schemas.openxmlformats.org/officeDocument/2006/relationships/hyperlink" Target="consultantplus://offline/ref=E62986EBFF25E87EC9CC1E4B6440B90FE1281B981710C595E5E07FC857FD46EF9F1CCE4349BAE83F0D085E5D25Q7o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2986EBFF25E87EC9CC1E4B6440B90FE1281B981710C595E5E07FC857FD46EF9F1CCE4349BAE83F0D085E502DQ7o6H" TargetMode="External"/><Relationship Id="rId20" Type="http://schemas.openxmlformats.org/officeDocument/2006/relationships/hyperlink" Target="consultantplus://offline/ref=E62986EBFF25E87EC9CC1E4B6440B90FE1281B981710C595E5E07FC857FD46EF9F1CCE4349BAE83F0D085E5322Q7o4H" TargetMode="External"/><Relationship Id="rId29" Type="http://schemas.openxmlformats.org/officeDocument/2006/relationships/hyperlink" Target="consultantplus://offline/ref=E62986EBFF25E87EC9CC1E4B6440B90FE1281B981710C595E5E07FC857FD46EF9F1CCE4349BAE83F0D085E522CQ7o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2986EBFF25E87EC9CC1E4B6440B90FE1281B981710C294E0E47EC857FD46EF9F1CCE4349BAE83F0D085C5524Q7o7H" TargetMode="External"/><Relationship Id="rId11" Type="http://schemas.openxmlformats.org/officeDocument/2006/relationships/hyperlink" Target="consultantplus://offline/ref=E62986EBFF25E87EC9CC1E4B6440B90FE1281B981710C595E5E07FC857FD46EF9F1CCE4349BAE83F0D085E5624Q7o6H" TargetMode="External"/><Relationship Id="rId24" Type="http://schemas.openxmlformats.org/officeDocument/2006/relationships/hyperlink" Target="consultantplus://offline/ref=E62986EBFF25E87EC9CC1E4B6440B90FE1281B981710C595E5E07FC857FD46EF9F1CCE4349BAE83F0D085E5223Q7o7H" TargetMode="External"/><Relationship Id="rId32" Type="http://schemas.openxmlformats.org/officeDocument/2006/relationships/hyperlink" Target="consultantplus://offline/ref=E62986EBFF25E87EC9CC1E4B6440B90FE1281B981710C595E5E07FC857FD46EF9F1CCE4349BAE83F0D085E5D25Q7o0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E62986EBFF25E87EC9CC1E4B6440B90FE1281B981710C294E0E47EC857FD46EF9F1CCE4349BAE83F0D085C5524Q7o6H" TargetMode="External"/><Relationship Id="rId15" Type="http://schemas.openxmlformats.org/officeDocument/2006/relationships/hyperlink" Target="consultantplus://offline/ref=E62986EBFF25E87EC9CC1E4B6440B90FE1281B981710C595E5E07FC857FD46EF9F1CCE4349BAE83F0D085E5022Q7oFH" TargetMode="External"/><Relationship Id="rId23" Type="http://schemas.openxmlformats.org/officeDocument/2006/relationships/hyperlink" Target="consultantplus://offline/ref=E62986EBFF25E87EC9CC1E4B6440B90FE1281B981710C595E5E07FC857FD46EF9F1CCE4349BAE83F0D085E5226Q7o2H" TargetMode="External"/><Relationship Id="rId28" Type="http://schemas.openxmlformats.org/officeDocument/2006/relationships/hyperlink" Target="consultantplus://offline/ref=E62986EBFF25E87EC9CC1E4B6440B90FE1281B981710C595E5E07FC857FD46EF9F1CCE4349BAE83F0D085E5D27Q7o1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E62986EBFF25E87EC9CC1E4B6440B90FE1281B981710C595E5E07FC857FD46EF9F1CCE4349BAE83F0D085E5722Q7o2H" TargetMode="External"/><Relationship Id="rId19" Type="http://schemas.openxmlformats.org/officeDocument/2006/relationships/hyperlink" Target="consultantplus://offline/ref=E62986EBFF25E87EC9CC1E4B6440B90FE1281B981710C595E5E07FC857FD46EF9F1CCE4349BAE83F0D085E5326Q7o7H" TargetMode="External"/><Relationship Id="rId31" Type="http://schemas.openxmlformats.org/officeDocument/2006/relationships/hyperlink" Target="consultantplus://offline/ref=E62986EBFF25E87EC9CC1E4B6440B90FE1281B981710C595E5E07FC857FD46EF9F1CCE4349BAE83F0D085E5D25Q7o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62986EBFF25E87EC9CC1E4B6440B90FE1281B981710C595E5E07FC857FD46EF9F1CCE4349BAE83F0D085C572CQ7o6H" TargetMode="External"/><Relationship Id="rId14" Type="http://schemas.openxmlformats.org/officeDocument/2006/relationships/hyperlink" Target="consultantplus://offline/ref=E62986EBFF25E87EC9CC1E4B6440B90FE1281B981710C595E5E07FC857FD46EF9F1CCE4349BAE83F0D085E5022Q7oEH" TargetMode="External"/><Relationship Id="rId22" Type="http://schemas.openxmlformats.org/officeDocument/2006/relationships/hyperlink" Target="consultantplus://offline/ref=E62986EBFF25E87EC9CC1E4B6440B90FE1281B981710C595E5E07FC857FD46EF9F1CCE4349BAE83F0D085E5224Q7o1H" TargetMode="External"/><Relationship Id="rId27" Type="http://schemas.openxmlformats.org/officeDocument/2006/relationships/hyperlink" Target="consultantplus://offline/ref=E62986EBFF25E87EC9CC1E4B6440B90FE1281B981710C595E5E07FC857FD46EF9F1CCE4349BAE83F0D085E522CQ7o5H" TargetMode="External"/><Relationship Id="rId30" Type="http://schemas.openxmlformats.org/officeDocument/2006/relationships/hyperlink" Target="consultantplus://offline/ref=E62986EBFF25E87EC9CC1E4B6440B90FE1281B981710C595E5E07FC857FD46EF9F1CCE4349BAE83F0D085E5D25Q7o7H" TargetMode="External"/><Relationship Id="rId35" Type="http://schemas.openxmlformats.org/officeDocument/2006/relationships/hyperlink" Target="consultantplus://offline/ref=E62986EBFF25E87EC9CC1E4B6440B90FE1281B981710C595E5E07FC857FD46EF9F1CCE4349BAE83F0D085E5D2DQ7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5038</Words>
  <Characters>28717</Characters>
  <Application>Microsoft Office Word</Application>
  <DocSecurity>0</DocSecurity>
  <Lines>239</Lines>
  <Paragraphs>67</Paragraphs>
  <ScaleCrop>false</ScaleCrop>
  <Company>Unknow</Company>
  <LinksUpToDate>false</LinksUpToDate>
  <CharactersWithSpaces>33688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2017-09-18T07:40:00Z</dcterms:created>
  <dcterms:modified xsi:type="dcterms:W3CDTF">2017-09-18T07:48:00Z</dcterms:modified>
</cp:coreProperties>
</file>